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130" w:rsidRDefault="00817046" w:rsidP="00817046">
      <w:pPr>
        <w:jc w:val="center"/>
        <w:rPr>
          <w:rFonts w:ascii="Times New Roman" w:hAnsi="Times New Roman" w:cs="Times New Roman"/>
          <w:sz w:val="28"/>
          <w:szCs w:val="28"/>
        </w:rPr>
      </w:pPr>
      <w:r w:rsidRPr="00817046">
        <w:rPr>
          <w:rFonts w:ascii="Times New Roman" w:hAnsi="Times New Roman" w:cs="Times New Roman"/>
          <w:sz w:val="28"/>
          <w:szCs w:val="28"/>
        </w:rPr>
        <w:t>Трудоустройство учащихся МБОУ «Джалильская СОШ №1»</w:t>
      </w:r>
    </w:p>
    <w:p w:rsidR="00F82D10" w:rsidRDefault="00F82D10" w:rsidP="00817046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459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54"/>
        <w:gridCol w:w="2527"/>
        <w:gridCol w:w="1030"/>
        <w:gridCol w:w="2524"/>
        <w:gridCol w:w="3395"/>
      </w:tblGrid>
      <w:tr w:rsidR="00817046" w:rsidRPr="00544B47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81704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27" w:type="dxa"/>
            <w:shd w:val="clear" w:color="auto" w:fill="FFFFFF" w:themeFill="background1"/>
          </w:tcPr>
          <w:p w:rsidR="00817046" w:rsidRPr="00544B47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ОО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Классс</w:t>
            </w:r>
            <w:proofErr w:type="spellEnd"/>
          </w:p>
        </w:tc>
        <w:tc>
          <w:tcPr>
            <w:tcW w:w="2524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выпускника</w:t>
            </w:r>
          </w:p>
        </w:tc>
        <w:tc>
          <w:tcPr>
            <w:tcW w:w="3395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поступления</w:t>
            </w:r>
          </w:p>
        </w:tc>
      </w:tr>
      <w:tr w:rsidR="00817046" w:rsidRPr="00544B47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544B47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544B47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Валиев 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Рузаль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ГАПОУ  «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колледж им. Ф.З. 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817046" w:rsidRPr="00544B47" w:rsidTr="00817046">
        <w:tc>
          <w:tcPr>
            <w:tcW w:w="554" w:type="dxa"/>
            <w:shd w:val="clear" w:color="auto" w:fill="FFFFFF" w:themeFill="background1"/>
          </w:tcPr>
          <w:p w:rsidR="00817046" w:rsidRPr="00544B47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544B47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544B47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Нафисовна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техникум»</w:t>
            </w:r>
          </w:p>
        </w:tc>
      </w:tr>
      <w:tr w:rsidR="00817046" w:rsidRPr="00544B47" w:rsidTr="00817046">
        <w:tc>
          <w:tcPr>
            <w:tcW w:w="554" w:type="dxa"/>
            <w:shd w:val="clear" w:color="auto" w:fill="FFFFFF" w:themeFill="background1"/>
          </w:tcPr>
          <w:p w:rsidR="00817046" w:rsidRPr="00544B47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544B47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544B47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Робертовна</w:t>
            </w:r>
          </w:p>
        </w:tc>
        <w:tc>
          <w:tcPr>
            <w:tcW w:w="3395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Медицинский колледж, г. Казань</w:t>
            </w:r>
          </w:p>
        </w:tc>
      </w:tr>
      <w:tr w:rsidR="00817046" w:rsidRPr="00544B47" w:rsidTr="00817046">
        <w:tc>
          <w:tcPr>
            <w:tcW w:w="554" w:type="dxa"/>
            <w:shd w:val="clear" w:color="auto" w:fill="FFFFFF" w:themeFill="background1"/>
          </w:tcPr>
          <w:p w:rsidR="00817046" w:rsidRPr="00544B47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544B47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544B47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Давлетгараева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Элиза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Илфатовна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</w:t>
            </w:r>
          </w:p>
        </w:tc>
      </w:tr>
      <w:tr w:rsidR="00817046" w:rsidRPr="00544B47" w:rsidTr="00817046">
        <w:tc>
          <w:tcPr>
            <w:tcW w:w="554" w:type="dxa"/>
            <w:shd w:val="clear" w:color="auto" w:fill="FFFFFF" w:themeFill="background1"/>
          </w:tcPr>
          <w:p w:rsidR="00817046" w:rsidRPr="00544B47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544B47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544B47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Залесский Даниил Александрович</w:t>
            </w:r>
          </w:p>
        </w:tc>
        <w:tc>
          <w:tcPr>
            <w:tcW w:w="3395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техникум»</w:t>
            </w:r>
          </w:p>
        </w:tc>
      </w:tr>
      <w:tr w:rsidR="00817046" w:rsidRPr="00544B47" w:rsidTr="00817046">
        <w:tc>
          <w:tcPr>
            <w:tcW w:w="554" w:type="dxa"/>
            <w:shd w:val="clear" w:color="auto" w:fill="FFFFFF" w:themeFill="background1"/>
          </w:tcPr>
          <w:p w:rsidR="00817046" w:rsidRPr="00544B47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544B47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544B47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Зиатдинова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Юнусовна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Казанский медицинский колледж - КГМУ</w:t>
            </w:r>
          </w:p>
        </w:tc>
      </w:tr>
      <w:tr w:rsidR="00817046" w:rsidRPr="00544B47" w:rsidTr="00817046">
        <w:tc>
          <w:tcPr>
            <w:tcW w:w="554" w:type="dxa"/>
            <w:shd w:val="clear" w:color="auto" w:fill="FFFFFF" w:themeFill="background1"/>
          </w:tcPr>
          <w:p w:rsidR="00817046" w:rsidRPr="00544B47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544B47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544B47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Раянов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Салават 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Юлаевич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техникум»</w:t>
            </w:r>
          </w:p>
        </w:tc>
      </w:tr>
      <w:tr w:rsidR="00817046" w:rsidRPr="00544B47" w:rsidTr="00817046">
        <w:tc>
          <w:tcPr>
            <w:tcW w:w="554" w:type="dxa"/>
            <w:shd w:val="clear" w:color="auto" w:fill="FFFFFF" w:themeFill="background1"/>
          </w:tcPr>
          <w:p w:rsidR="00817046" w:rsidRPr="00544B47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544B47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544B47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Ризванова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Ильзира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Альфисовна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Колледж ЧОУ ВО «КИУ им. В.Г. 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817046" w:rsidRPr="00544B47" w:rsidTr="00817046">
        <w:tc>
          <w:tcPr>
            <w:tcW w:w="554" w:type="dxa"/>
            <w:shd w:val="clear" w:color="auto" w:fill="FFFFFF" w:themeFill="background1"/>
          </w:tcPr>
          <w:p w:rsidR="00817046" w:rsidRPr="00544B47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544B47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544B47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Шафиков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техникум»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544B47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544B47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544B47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Шаяхметов Эмиль Иванович</w:t>
            </w:r>
          </w:p>
        </w:tc>
        <w:tc>
          <w:tcPr>
            <w:tcW w:w="3395" w:type="dxa"/>
            <w:shd w:val="clear" w:color="auto" w:fill="FFFFFF" w:themeFill="background1"/>
          </w:tcPr>
          <w:p w:rsidR="00817046" w:rsidRPr="00544B47" w:rsidRDefault="00817046" w:rsidP="0069303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ГБПОУ «</w:t>
            </w:r>
            <w:proofErr w:type="spellStart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544B47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профессиональный колледж»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Белов Алексей Сергеевич</w:t>
            </w:r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техникум»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Давлетбаева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гдасовна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Default="00817046" w:rsidP="00693036">
            <w:r w:rsidRPr="00324ACA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аграрный колледж</w:t>
            </w:r>
            <w:r w:rsidRPr="00324A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Дундуков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Виталий Вадимович</w:t>
            </w:r>
          </w:p>
        </w:tc>
        <w:tc>
          <w:tcPr>
            <w:tcW w:w="3395" w:type="dxa"/>
            <w:shd w:val="clear" w:color="auto" w:fill="FFFFFF" w:themeFill="background1"/>
          </w:tcPr>
          <w:p w:rsidR="00817046" w:rsidRDefault="00817046" w:rsidP="00693036">
            <w:r w:rsidRPr="00324ACA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аграрный колледж</w:t>
            </w:r>
            <w:r w:rsidRPr="00324A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Кузнецова 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катерина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техникум»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Курамшина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Эдуардовна</w:t>
            </w:r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Колледж ЧОУ ВО «КИУ им. В.Г.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Латыпов</w:t>
            </w:r>
            <w:proofErr w:type="spellEnd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 Равиль </w:t>
            </w:r>
            <w:proofErr w:type="spellStart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ГБПОУ «</w:t>
            </w:r>
            <w:proofErr w:type="spellStart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профессиональный колледж»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Маликов</w:t>
            </w:r>
            <w:proofErr w:type="gramStart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митрий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Дмитриевич</w:t>
            </w:r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техникум»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Рената </w:t>
            </w:r>
            <w:proofErr w:type="spellStart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аритовна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торгово-экономический</w:t>
            </w: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 техникум»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Нуриева Азалия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Фазыловна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Колледж ЧОУ ВО «КИУ им. В.Г.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Ангелина Евгеньевна</w:t>
            </w:r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торгово-экономический</w:t>
            </w: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 техникум»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Сафаров Эмиль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Яшарович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ACA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аграрный колледж</w:t>
            </w:r>
            <w:r w:rsidRPr="00324A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МБОУ «Джалильская </w:t>
            </w:r>
            <w:r w:rsidRPr="00E15C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9а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Харисова </w:t>
            </w:r>
            <w:proofErr w:type="spellStart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Ильнуровна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ГБПОУ «</w:t>
            </w:r>
            <w:proofErr w:type="spellStart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Туймазинский</w:t>
            </w:r>
            <w:proofErr w:type="spellEnd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5C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педагогический колледж»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Симоненко Елизавета Дмитриевна</w:t>
            </w:r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Тимошкова Анастасия Николаевна</w:t>
            </w:r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торгово-экономический</w:t>
            </w: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 техникум»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Default="00817046" w:rsidP="00693036">
            <w:r w:rsidRPr="007F3EA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Зиннуров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Азат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техникум»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Default="00817046" w:rsidP="00693036">
            <w:r w:rsidRPr="007F3EA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Default="00817046" w:rsidP="00693036">
            <w:r w:rsidRPr="00CE1C66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Алтынбаев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ГАПОУ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строительно технический колледж»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Default="00817046" w:rsidP="00693036">
            <w:r w:rsidRPr="007F3EA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Default="00817046" w:rsidP="00693036">
            <w:r w:rsidRPr="00CE1C66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техникум»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Default="00817046" w:rsidP="00693036">
            <w:r w:rsidRPr="007F3EA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Default="00817046" w:rsidP="00693036">
            <w:r w:rsidRPr="00CE1C66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Аюпова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техникум»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Default="00817046" w:rsidP="00693036">
            <w:r w:rsidRPr="007F3EA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Default="00817046" w:rsidP="00693036">
            <w:r w:rsidRPr="00CE1C66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Махиянов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Ильшат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техникум»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Default="00817046" w:rsidP="00693036">
            <w:r w:rsidRPr="007F3EA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Default="00817046" w:rsidP="00693036">
            <w:r w:rsidRPr="00CE1C66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Абзалов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ГАПОУ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«Камский государственный  автомеханический техникум им. Л.Б. Васильева»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Default="00817046" w:rsidP="00693036">
            <w:r w:rsidRPr="007F3EA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Default="00817046" w:rsidP="00693036">
            <w:r w:rsidRPr="00CE1C66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Нафисович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«Лицей-интернат №79»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Default="00817046" w:rsidP="00693036">
            <w:r w:rsidRPr="007F3EA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Default="00817046" w:rsidP="00693036">
            <w:r w:rsidRPr="00CE1C66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Карабашская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№2 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Default="00817046" w:rsidP="00693036">
            <w:r w:rsidRPr="007F3EA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Default="00817046" w:rsidP="00693036">
            <w:r w:rsidRPr="00CE1C66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Нуриев Равиль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Раисович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ACA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аграрный колледж</w:t>
            </w:r>
            <w:r w:rsidRPr="00324A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Default="00817046" w:rsidP="00693036">
            <w:r w:rsidRPr="007F3EA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Default="00817046" w:rsidP="00693036">
            <w:r w:rsidRPr="00CE1C66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Валиахметов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Динар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Эльдарович</w:t>
            </w:r>
            <w:proofErr w:type="spellEnd"/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817046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Колледж информационных технологий КНИТУ-КАИ, Казан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Default="00817046" w:rsidP="00693036">
            <w:r w:rsidRPr="007F3EA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Default="00817046" w:rsidP="00693036">
            <w:r w:rsidRPr="00CE1C66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Дашкина Милана Эдуардовна</w:t>
            </w:r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F82D10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работает</w:t>
            </w:r>
          </w:p>
        </w:tc>
      </w:tr>
      <w:tr w:rsidR="00817046" w:rsidRPr="00E15CFB" w:rsidTr="00817046">
        <w:tc>
          <w:tcPr>
            <w:tcW w:w="554" w:type="dxa"/>
            <w:shd w:val="clear" w:color="auto" w:fill="FFFFFF" w:themeFill="background1"/>
          </w:tcPr>
          <w:p w:rsidR="00817046" w:rsidRPr="00E15CFB" w:rsidRDefault="00817046" w:rsidP="00693036">
            <w:pPr>
              <w:pStyle w:val="a4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FFFFF" w:themeFill="background1"/>
          </w:tcPr>
          <w:p w:rsidR="00817046" w:rsidRDefault="00817046" w:rsidP="00693036">
            <w:r w:rsidRPr="007F3EA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030" w:type="dxa"/>
            <w:shd w:val="clear" w:color="auto" w:fill="FFFFFF" w:themeFill="background1"/>
          </w:tcPr>
          <w:p w:rsidR="00817046" w:rsidRDefault="00817046" w:rsidP="00693036">
            <w:r w:rsidRPr="00CE1C66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524" w:type="dxa"/>
            <w:shd w:val="clear" w:color="auto" w:fill="FFFFFF" w:themeFill="background1"/>
          </w:tcPr>
          <w:p w:rsidR="00817046" w:rsidRPr="00E15CFB" w:rsidRDefault="00817046" w:rsidP="00820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Сапарин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Никита Альбертович</w:t>
            </w:r>
          </w:p>
        </w:tc>
        <w:tc>
          <w:tcPr>
            <w:tcW w:w="3395" w:type="dxa"/>
            <w:shd w:val="clear" w:color="auto" w:fill="FFFFFF" w:themeFill="background1"/>
          </w:tcPr>
          <w:p w:rsidR="00817046" w:rsidRPr="00E15CFB" w:rsidRDefault="00F82D10" w:rsidP="00693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работает</w:t>
            </w:r>
          </w:p>
        </w:tc>
      </w:tr>
    </w:tbl>
    <w:p w:rsidR="00817046" w:rsidRDefault="00817046" w:rsidP="0081704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A04FD" w:rsidRPr="00817046" w:rsidRDefault="00EA04FD" w:rsidP="00EA04F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 ______________________Г.Я. Идрисова</w:t>
      </w:r>
    </w:p>
    <w:p w:rsidR="00F82D10" w:rsidRDefault="00F82D10" w:rsidP="0081704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F10156" w:rsidRPr="00F10156" w:rsidRDefault="00F10156" w:rsidP="00F101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10156">
        <w:rPr>
          <w:rFonts w:ascii="Times New Roman" w:hAnsi="Times New Roman" w:cs="Times New Roman"/>
          <w:sz w:val="28"/>
          <w:szCs w:val="28"/>
        </w:rPr>
        <w:lastRenderedPageBreak/>
        <w:t>Трудоустройство учащихся МБОУ «Джалильская СОШ №1»</w:t>
      </w:r>
      <w:bookmarkStart w:id="0" w:name="_GoBack"/>
      <w:bookmarkEnd w:id="0"/>
    </w:p>
    <w:tbl>
      <w:tblPr>
        <w:tblStyle w:val="a3"/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451"/>
        <w:gridCol w:w="1715"/>
        <w:gridCol w:w="923"/>
        <w:gridCol w:w="1763"/>
        <w:gridCol w:w="2351"/>
        <w:gridCol w:w="2368"/>
      </w:tblGrid>
      <w:tr w:rsidR="00F10156" w:rsidRPr="00544B47" w:rsidTr="003C5218">
        <w:tc>
          <w:tcPr>
            <w:tcW w:w="236" w:type="pct"/>
            <w:shd w:val="clear" w:color="auto" w:fill="FFFFFF" w:themeFill="background1"/>
          </w:tcPr>
          <w:p w:rsidR="00F10156" w:rsidRPr="00E15CFB" w:rsidRDefault="00F10156" w:rsidP="003C521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96" w:type="pct"/>
            <w:shd w:val="clear" w:color="auto" w:fill="FFFFFF" w:themeFill="background1"/>
          </w:tcPr>
          <w:p w:rsidR="00F10156" w:rsidRPr="00544B47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ОО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544B47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Классс</w:t>
            </w:r>
            <w:proofErr w:type="spellEnd"/>
          </w:p>
        </w:tc>
        <w:tc>
          <w:tcPr>
            <w:tcW w:w="921" w:type="pct"/>
            <w:shd w:val="clear" w:color="auto" w:fill="FFFFFF" w:themeFill="background1"/>
          </w:tcPr>
          <w:p w:rsidR="00F10156" w:rsidRPr="00544B47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выпускника</w:t>
            </w:r>
          </w:p>
        </w:tc>
        <w:tc>
          <w:tcPr>
            <w:tcW w:w="1228" w:type="pct"/>
            <w:shd w:val="clear" w:color="auto" w:fill="FFFFFF" w:themeFill="background1"/>
          </w:tcPr>
          <w:p w:rsidR="00F10156" w:rsidRPr="00544B47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поступления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811D8B">
              <w:rPr>
                <w:rFonts w:ascii="Times New Roman" w:hAnsi="Times New Roman" w:cs="Times New Roman"/>
                <w:sz w:val="24"/>
                <w:szCs w:val="24"/>
              </w:rPr>
              <w:t>акультет</w:t>
            </w:r>
          </w:p>
        </w:tc>
      </w:tr>
      <w:tr w:rsidR="00F10156" w:rsidRPr="00544B47" w:rsidTr="003C5218">
        <w:tc>
          <w:tcPr>
            <w:tcW w:w="236" w:type="pct"/>
            <w:shd w:val="clear" w:color="auto" w:fill="FFFFFF" w:themeFill="background1"/>
          </w:tcPr>
          <w:p w:rsidR="00F10156" w:rsidRPr="00E15CFB" w:rsidRDefault="00F10156" w:rsidP="003C5218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544B47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544B47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Аверьянова Полина Игоревна</w:t>
            </w:r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 xml:space="preserve">Удмуртский государственный университет  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информационные системы и технологии</w:t>
            </w:r>
          </w:p>
        </w:tc>
      </w:tr>
      <w:tr w:rsidR="00F10156" w:rsidRPr="00544B47" w:rsidTr="003C5218">
        <w:tc>
          <w:tcPr>
            <w:tcW w:w="236" w:type="pct"/>
            <w:shd w:val="clear" w:color="auto" w:fill="FFFFFF" w:themeFill="background1"/>
          </w:tcPr>
          <w:p w:rsidR="00F10156" w:rsidRPr="00544B47" w:rsidRDefault="00F10156" w:rsidP="003C5218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544B47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544B47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Ахбирова</w:t>
            </w:r>
            <w:proofErr w:type="spellEnd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Илюза</w:t>
            </w:r>
            <w:proofErr w:type="spellEnd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Алмасовна</w:t>
            </w:r>
            <w:proofErr w:type="spellEnd"/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Казанский национальный исследовательский технологический университет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Биотехнические системы и технологии</w:t>
            </w:r>
          </w:p>
        </w:tc>
      </w:tr>
      <w:tr w:rsidR="00F10156" w:rsidRPr="00544B47" w:rsidTr="003C5218">
        <w:tc>
          <w:tcPr>
            <w:tcW w:w="236" w:type="pct"/>
            <w:shd w:val="clear" w:color="auto" w:fill="FFFFFF" w:themeFill="background1"/>
          </w:tcPr>
          <w:p w:rsidR="00F10156" w:rsidRPr="00544B47" w:rsidRDefault="00F10156" w:rsidP="003C5218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544B47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544B47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Веретенникова Екатерина Павловна</w:t>
            </w:r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Ижевская государственная медицинская академия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Лечебное дело</w:t>
            </w:r>
          </w:p>
        </w:tc>
      </w:tr>
      <w:tr w:rsidR="00F10156" w:rsidRPr="00544B47" w:rsidTr="003C5218">
        <w:tc>
          <w:tcPr>
            <w:tcW w:w="236" w:type="pct"/>
            <w:shd w:val="clear" w:color="auto" w:fill="FFFFFF" w:themeFill="background1"/>
          </w:tcPr>
          <w:p w:rsidR="00F10156" w:rsidRPr="00544B47" w:rsidRDefault="00F10156" w:rsidP="003C5218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544B47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544B47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Гадиева Равиля </w:t>
            </w: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КФУ Институт геологии и нефтегазовых технологий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Направление: геология</w:t>
            </w:r>
          </w:p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Профиль: геология и геохимия горючих ископаемых</w:t>
            </w:r>
          </w:p>
        </w:tc>
      </w:tr>
      <w:tr w:rsidR="00F10156" w:rsidRPr="00544B47" w:rsidTr="003C5218">
        <w:tc>
          <w:tcPr>
            <w:tcW w:w="236" w:type="pct"/>
            <w:shd w:val="clear" w:color="auto" w:fill="FFFFFF" w:themeFill="background1"/>
          </w:tcPr>
          <w:p w:rsidR="00F10156" w:rsidRPr="00544B47" w:rsidRDefault="00F10156" w:rsidP="003C5218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544B47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544B47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Альфир</w:t>
            </w:r>
            <w:proofErr w:type="spellEnd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Русланович</w:t>
            </w:r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Казанский государственный энергетический университет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Прикладная математика</w:t>
            </w:r>
          </w:p>
        </w:tc>
      </w:tr>
      <w:tr w:rsidR="00F10156" w:rsidRPr="00544B47" w:rsidTr="003C5218">
        <w:tc>
          <w:tcPr>
            <w:tcW w:w="236" w:type="pct"/>
            <w:shd w:val="clear" w:color="auto" w:fill="FFFFFF" w:themeFill="background1"/>
          </w:tcPr>
          <w:p w:rsidR="00F10156" w:rsidRPr="00544B47" w:rsidRDefault="00F10156" w:rsidP="003C5218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544B47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544B47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Российский государственный университет правосудия </w:t>
            </w:r>
          </w:p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Казанский филиал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юриспруденция</w:t>
            </w:r>
          </w:p>
        </w:tc>
      </w:tr>
      <w:tr w:rsidR="00F10156" w:rsidRPr="00544B47" w:rsidTr="003C5218">
        <w:tc>
          <w:tcPr>
            <w:tcW w:w="236" w:type="pct"/>
            <w:shd w:val="clear" w:color="auto" w:fill="FFFFFF" w:themeFill="background1"/>
          </w:tcPr>
          <w:p w:rsidR="00F10156" w:rsidRPr="00544B47" w:rsidRDefault="00F10156" w:rsidP="003C5218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544B47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544B47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Флеровна</w:t>
            </w:r>
            <w:proofErr w:type="spellEnd"/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 xml:space="preserve">РГУНГ имени </w:t>
            </w:r>
            <w:proofErr w:type="spellStart"/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И.М.Губкина</w:t>
            </w:r>
            <w:proofErr w:type="spellEnd"/>
            <w:r w:rsidRPr="00016DB5">
              <w:rPr>
                <w:rFonts w:ascii="Times New Roman" w:hAnsi="Times New Roman" w:cs="Times New Roman"/>
                <w:sz w:val="24"/>
                <w:szCs w:val="24"/>
              </w:rPr>
              <w:t xml:space="preserve"> в Москве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Геология и геофизика</w:t>
            </w:r>
          </w:p>
        </w:tc>
      </w:tr>
      <w:tr w:rsidR="00F10156" w:rsidRPr="00544B47" w:rsidTr="003C5218">
        <w:tc>
          <w:tcPr>
            <w:tcW w:w="236" w:type="pct"/>
            <w:shd w:val="clear" w:color="auto" w:fill="FFFFFF" w:themeFill="background1"/>
          </w:tcPr>
          <w:p w:rsidR="00F10156" w:rsidRPr="00544B47" w:rsidRDefault="00F10156" w:rsidP="003C5218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544B47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544B47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Гилметдинова</w:t>
            </w:r>
            <w:proofErr w:type="spellEnd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  Аида Романовна</w:t>
            </w:r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Институт фундаментальной медицины и биологии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фармация</w:t>
            </w:r>
          </w:p>
        </w:tc>
      </w:tr>
      <w:tr w:rsidR="00F10156" w:rsidRPr="00544B47" w:rsidTr="003C5218">
        <w:tc>
          <w:tcPr>
            <w:tcW w:w="236" w:type="pct"/>
            <w:shd w:val="clear" w:color="auto" w:fill="FFFFFF" w:themeFill="background1"/>
          </w:tcPr>
          <w:p w:rsidR="00F10156" w:rsidRPr="00544B47" w:rsidRDefault="00F10156" w:rsidP="003C5218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544B47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544B47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Ёлкина</w:t>
            </w:r>
            <w:proofErr w:type="spellEnd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 Виолетта Вячеславовна</w:t>
            </w:r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Казанский инновационный институт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Право и организация социального обеспечения</w:t>
            </w:r>
          </w:p>
        </w:tc>
      </w:tr>
      <w:tr w:rsidR="00F10156" w:rsidRPr="00E15CFB" w:rsidTr="003C5218">
        <w:tc>
          <w:tcPr>
            <w:tcW w:w="236" w:type="pct"/>
            <w:shd w:val="clear" w:color="auto" w:fill="FFFFFF" w:themeFill="background1"/>
          </w:tcPr>
          <w:p w:rsidR="00F10156" w:rsidRPr="00544B47" w:rsidRDefault="00F10156" w:rsidP="003C5218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544B47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B47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544B47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Закиянова</w:t>
            </w:r>
            <w:proofErr w:type="spellEnd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Шамилевна</w:t>
            </w:r>
            <w:proofErr w:type="spellEnd"/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Российский государственный социальный университет в Москве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Зарубежное регионоведение.</w:t>
            </w:r>
          </w:p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Международно-политический анализ стран мира</w:t>
            </w:r>
          </w:p>
        </w:tc>
      </w:tr>
      <w:tr w:rsidR="00F10156" w:rsidRPr="00E15CFB" w:rsidTr="003C5218">
        <w:tc>
          <w:tcPr>
            <w:tcW w:w="236" w:type="pct"/>
            <w:shd w:val="clear" w:color="auto" w:fill="FFFFFF" w:themeFill="background1"/>
          </w:tcPr>
          <w:p w:rsidR="00F10156" w:rsidRPr="00E15CFB" w:rsidRDefault="00F10156" w:rsidP="003C5218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E15CFB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E15CFB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Малыхин Константин Владимирович</w:t>
            </w:r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Казанский государственный аграрный университет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Землеустройство и кадастры</w:t>
            </w:r>
          </w:p>
        </w:tc>
      </w:tr>
      <w:tr w:rsidR="00F10156" w:rsidRPr="00E15CFB" w:rsidTr="003C5218">
        <w:tc>
          <w:tcPr>
            <w:tcW w:w="236" w:type="pct"/>
            <w:shd w:val="clear" w:color="auto" w:fill="FFFFFF" w:themeFill="background1"/>
          </w:tcPr>
          <w:p w:rsidR="00F10156" w:rsidRPr="00E15CFB" w:rsidRDefault="00F10156" w:rsidP="003C5218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E15CFB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E15C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E15CFB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Миннекаева</w:t>
            </w:r>
            <w:proofErr w:type="spellEnd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Айгуль</w:t>
            </w:r>
            <w:proofErr w:type="spellEnd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Сириновна</w:t>
            </w:r>
            <w:proofErr w:type="spellEnd"/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Казанский </w:t>
            </w:r>
            <w:r w:rsidRPr="00016D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государственный энергетический университет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Прикладная</w:t>
            </w:r>
          </w:p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информатика</w:t>
            </w:r>
          </w:p>
        </w:tc>
      </w:tr>
      <w:tr w:rsidR="00F10156" w:rsidRPr="00E15CFB" w:rsidTr="003C5218">
        <w:tc>
          <w:tcPr>
            <w:tcW w:w="236" w:type="pct"/>
            <w:shd w:val="clear" w:color="auto" w:fill="FFFFFF" w:themeFill="background1"/>
          </w:tcPr>
          <w:p w:rsidR="00F10156" w:rsidRPr="00E15CFB" w:rsidRDefault="00F10156" w:rsidP="003C5218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E15CFB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E15CFB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Митрофанов Андрей Владимирович</w:t>
            </w:r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016DB5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техникум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Разработка и эксплуатация нефтяных и газовых месторождений</w:t>
            </w:r>
          </w:p>
        </w:tc>
      </w:tr>
      <w:tr w:rsidR="00F10156" w:rsidRPr="00E15CFB" w:rsidTr="003C5218">
        <w:tc>
          <w:tcPr>
            <w:tcW w:w="236" w:type="pct"/>
            <w:shd w:val="clear" w:color="auto" w:fill="FFFFFF" w:themeFill="background1"/>
          </w:tcPr>
          <w:p w:rsidR="00F10156" w:rsidRPr="00E15CFB" w:rsidRDefault="00F10156" w:rsidP="003C5218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E15CFB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E15CFB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Муртазин</w:t>
            </w:r>
            <w:proofErr w:type="spellEnd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 Рустам </w:t>
            </w: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Рафаэлович</w:t>
            </w:r>
            <w:proofErr w:type="spellEnd"/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геология и геохимия горючих ископаемых</w:t>
            </w:r>
          </w:p>
        </w:tc>
      </w:tr>
      <w:tr w:rsidR="00F10156" w:rsidRPr="00E15CFB" w:rsidTr="003C5218">
        <w:tc>
          <w:tcPr>
            <w:tcW w:w="236" w:type="pct"/>
            <w:shd w:val="clear" w:color="auto" w:fill="FFFFFF" w:themeFill="background1"/>
          </w:tcPr>
          <w:p w:rsidR="00F10156" w:rsidRPr="00E15CFB" w:rsidRDefault="00F10156" w:rsidP="003C5218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E15CFB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E15CFB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Сахаутдинова</w:t>
            </w:r>
            <w:proofErr w:type="spellEnd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 Диана </w:t>
            </w: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</w:tr>
      <w:tr w:rsidR="00F10156" w:rsidRPr="00E15CFB" w:rsidTr="003C5218">
        <w:tc>
          <w:tcPr>
            <w:tcW w:w="236" w:type="pct"/>
            <w:shd w:val="clear" w:color="auto" w:fill="FFFFFF" w:themeFill="background1"/>
          </w:tcPr>
          <w:p w:rsidR="00F10156" w:rsidRPr="00E15CFB" w:rsidRDefault="00F10156" w:rsidP="003C5218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E15CFB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E15CFB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Тимофеев Роман Сергеевич</w:t>
            </w:r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АГНИ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электроэнергетика</w:t>
            </w:r>
          </w:p>
        </w:tc>
      </w:tr>
      <w:tr w:rsidR="00F10156" w:rsidRPr="00E15CFB" w:rsidTr="003C5218">
        <w:tc>
          <w:tcPr>
            <w:tcW w:w="236" w:type="pct"/>
            <w:shd w:val="clear" w:color="auto" w:fill="FFFFFF" w:themeFill="background1"/>
          </w:tcPr>
          <w:p w:rsidR="00F10156" w:rsidRPr="00E15CFB" w:rsidRDefault="00F10156" w:rsidP="003C5218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E15CFB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E15CFB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Титков Григорий Алексеевич</w:t>
            </w:r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Казанский национальный исследовательский технологический университет.</w:t>
            </w:r>
          </w:p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Институт технологий лёгкой промышленности, моды и дизайна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Информационные системы и технологии</w:t>
            </w:r>
          </w:p>
        </w:tc>
      </w:tr>
      <w:tr w:rsidR="00F10156" w:rsidRPr="00E15CFB" w:rsidTr="003C5218">
        <w:tc>
          <w:tcPr>
            <w:tcW w:w="236" w:type="pct"/>
            <w:shd w:val="clear" w:color="auto" w:fill="FFFFFF" w:themeFill="background1"/>
          </w:tcPr>
          <w:p w:rsidR="00F10156" w:rsidRPr="00E15CFB" w:rsidRDefault="00F10156" w:rsidP="003C5218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E15CFB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E15CFB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Хабипова</w:t>
            </w:r>
            <w:proofErr w:type="spellEnd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Башкирский государственный университет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туризм</w:t>
            </w:r>
          </w:p>
        </w:tc>
      </w:tr>
      <w:tr w:rsidR="00F10156" w:rsidRPr="00E15CFB" w:rsidTr="003C5218">
        <w:tc>
          <w:tcPr>
            <w:tcW w:w="236" w:type="pct"/>
            <w:shd w:val="clear" w:color="auto" w:fill="FFFFFF" w:themeFill="background1"/>
          </w:tcPr>
          <w:p w:rsidR="00F10156" w:rsidRPr="00E15CFB" w:rsidRDefault="00F10156" w:rsidP="003C5218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E15CFB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E15CFB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Харисова </w:t>
            </w: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Илина</w:t>
            </w:r>
            <w:proofErr w:type="spellEnd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Ильянуровна</w:t>
            </w:r>
            <w:proofErr w:type="spellEnd"/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профессиональное образовательное учреждение Республики Башкортостан «</w:t>
            </w:r>
            <w:proofErr w:type="spellStart"/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Туймазинский</w:t>
            </w:r>
            <w:proofErr w:type="spellEnd"/>
            <w:r w:rsidRPr="00016DB5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колледж"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Акушерское дело</w:t>
            </w:r>
          </w:p>
        </w:tc>
      </w:tr>
      <w:tr w:rsidR="00F10156" w:rsidRPr="00E15CFB" w:rsidTr="003C5218">
        <w:tc>
          <w:tcPr>
            <w:tcW w:w="236" w:type="pct"/>
            <w:shd w:val="clear" w:color="auto" w:fill="FFFFFF" w:themeFill="background1"/>
          </w:tcPr>
          <w:p w:rsidR="00F10156" w:rsidRPr="00E15CFB" w:rsidRDefault="00F10156" w:rsidP="003C5218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E15CFB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E15CFB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Хуснутдинов</w:t>
            </w:r>
            <w:proofErr w:type="spellEnd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 Альберт </w:t>
            </w: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 xml:space="preserve">РГУ нефти и газа имени И.М. </w:t>
            </w:r>
            <w:proofErr w:type="spellStart"/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ГУбкина</w:t>
            </w:r>
            <w:proofErr w:type="spellEnd"/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Технология геологической разведки</w:t>
            </w:r>
          </w:p>
        </w:tc>
      </w:tr>
      <w:tr w:rsidR="00F10156" w:rsidRPr="00E15CFB" w:rsidTr="003C5218">
        <w:tc>
          <w:tcPr>
            <w:tcW w:w="236" w:type="pct"/>
            <w:shd w:val="clear" w:color="auto" w:fill="FFFFFF" w:themeFill="background1"/>
          </w:tcPr>
          <w:p w:rsidR="00F10156" w:rsidRPr="00E15CFB" w:rsidRDefault="00F10156" w:rsidP="003C5218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shd w:val="clear" w:color="auto" w:fill="FFFFFF" w:themeFill="background1"/>
          </w:tcPr>
          <w:p w:rsidR="00F10156" w:rsidRPr="00E15CFB" w:rsidRDefault="00F10156" w:rsidP="003C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CFB"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482" w:type="pct"/>
            <w:shd w:val="clear" w:color="auto" w:fill="FFFFFF" w:themeFill="background1"/>
          </w:tcPr>
          <w:p w:rsidR="00F10156" w:rsidRPr="00E15CFB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1" w:type="pct"/>
            <w:shd w:val="clear" w:color="auto" w:fill="FFFFFF" w:themeFill="background1"/>
          </w:tcPr>
          <w:p w:rsidR="00F10156" w:rsidRPr="009F4EE4" w:rsidRDefault="00F10156" w:rsidP="003C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EE4">
              <w:rPr>
                <w:rFonts w:ascii="Times New Roman" w:hAnsi="Times New Roman" w:cs="Times New Roman"/>
                <w:sz w:val="24"/>
                <w:szCs w:val="24"/>
              </w:rPr>
              <w:t xml:space="preserve">Ягудин Ильшат </w:t>
            </w:r>
            <w:proofErr w:type="spellStart"/>
            <w:r w:rsidRPr="009F4EE4">
              <w:rPr>
                <w:rFonts w:ascii="Times New Roman" w:hAnsi="Times New Roman" w:cs="Times New Roman"/>
                <w:sz w:val="24"/>
                <w:szCs w:val="24"/>
              </w:rPr>
              <w:t>Ришатович</w:t>
            </w:r>
            <w:proofErr w:type="spellEnd"/>
          </w:p>
        </w:tc>
        <w:tc>
          <w:tcPr>
            <w:tcW w:w="1228" w:type="pct"/>
            <w:shd w:val="clear" w:color="auto" w:fill="FFFFFF" w:themeFill="background1"/>
          </w:tcPr>
          <w:p w:rsidR="00F10156" w:rsidRPr="00016DB5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DB5">
              <w:rPr>
                <w:rFonts w:ascii="Times New Roman" w:hAnsi="Times New Roman" w:cs="Times New Roman"/>
                <w:sz w:val="24"/>
                <w:szCs w:val="24"/>
              </w:rPr>
              <w:t>Уфимский государственный авиационный технический университет</w:t>
            </w:r>
          </w:p>
        </w:tc>
        <w:tc>
          <w:tcPr>
            <w:tcW w:w="1237" w:type="pct"/>
            <w:shd w:val="clear" w:color="auto" w:fill="FFFFFF" w:themeFill="background1"/>
          </w:tcPr>
          <w:p w:rsidR="00F10156" w:rsidRPr="00590F34" w:rsidRDefault="00F10156" w:rsidP="003C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34">
              <w:rPr>
                <w:rFonts w:ascii="Times New Roman" w:hAnsi="Times New Roman" w:cs="Times New Roman"/>
                <w:sz w:val="24"/>
                <w:szCs w:val="24"/>
              </w:rPr>
              <w:t>Информационная безопасность</w:t>
            </w:r>
          </w:p>
        </w:tc>
      </w:tr>
    </w:tbl>
    <w:p w:rsidR="00F10156" w:rsidRDefault="00F10156">
      <w:pPr>
        <w:rPr>
          <w:rFonts w:ascii="Times New Roman" w:hAnsi="Times New Roman" w:cs="Times New Roman"/>
          <w:sz w:val="28"/>
          <w:szCs w:val="28"/>
        </w:rPr>
      </w:pPr>
    </w:p>
    <w:p w:rsidR="00811D8B" w:rsidRPr="00817046" w:rsidRDefault="00811D8B" w:rsidP="00811D8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 ______________________Г.Я. Идрисова</w:t>
      </w:r>
    </w:p>
    <w:sectPr w:rsidR="00811D8B" w:rsidRPr="008170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4A3FB8"/>
    <w:multiLevelType w:val="hybridMultilevel"/>
    <w:tmpl w:val="15F246A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BD24BDC"/>
    <w:multiLevelType w:val="hybridMultilevel"/>
    <w:tmpl w:val="15F2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A76"/>
    <w:rsid w:val="00016DB5"/>
    <w:rsid w:val="002B1BE2"/>
    <w:rsid w:val="00353130"/>
    <w:rsid w:val="004E083D"/>
    <w:rsid w:val="004F408D"/>
    <w:rsid w:val="00544B47"/>
    <w:rsid w:val="00590F34"/>
    <w:rsid w:val="005C2DF1"/>
    <w:rsid w:val="006669F6"/>
    <w:rsid w:val="00774927"/>
    <w:rsid w:val="00811D8B"/>
    <w:rsid w:val="00817046"/>
    <w:rsid w:val="00820091"/>
    <w:rsid w:val="0083455E"/>
    <w:rsid w:val="009604CE"/>
    <w:rsid w:val="009F4EE4"/>
    <w:rsid w:val="00A70A76"/>
    <w:rsid w:val="00B2450F"/>
    <w:rsid w:val="00BC1477"/>
    <w:rsid w:val="00BE27F8"/>
    <w:rsid w:val="00C44117"/>
    <w:rsid w:val="00CE3623"/>
    <w:rsid w:val="00DF5056"/>
    <w:rsid w:val="00E15CFB"/>
    <w:rsid w:val="00EA04FD"/>
    <w:rsid w:val="00F10156"/>
    <w:rsid w:val="00F127D0"/>
    <w:rsid w:val="00F77C2F"/>
    <w:rsid w:val="00F82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A7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0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0A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A7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0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0A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1036</Words>
  <Characters>5909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28</cp:revision>
  <cp:lastPrinted>2020-09-21T05:45:00Z</cp:lastPrinted>
  <dcterms:created xsi:type="dcterms:W3CDTF">2020-09-18T16:10:00Z</dcterms:created>
  <dcterms:modified xsi:type="dcterms:W3CDTF">2020-09-21T05:51:00Z</dcterms:modified>
</cp:coreProperties>
</file>